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elha"/>
        <w:tblW w:w="10632" w:type="dxa"/>
        <w:tblInd w:w="-1026" w:type="dxa"/>
        <w:tblLayout w:type="fixed"/>
        <w:tblLook w:val="01E0" w:firstRow="1" w:lastRow="1" w:firstColumn="1" w:lastColumn="1" w:noHBand="0" w:noVBand="0"/>
      </w:tblPr>
      <w:tblGrid>
        <w:gridCol w:w="10632"/>
      </w:tblGrid>
      <w:tr w:rsidR="00134DE7" w:rsidRPr="00BD7A06" w14:paraId="2EC0A089" w14:textId="77777777" w:rsidTr="00BD7A06">
        <w:trPr>
          <w:trHeight w:val="295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14:paraId="29D6690B" w14:textId="746C0739" w:rsidR="00134DE7" w:rsidRPr="00BD7A06" w:rsidRDefault="005648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903F4E" wp14:editId="07777777">
                      <wp:simplePos x="0" y="0"/>
                      <wp:positionH relativeFrom="column">
                        <wp:posOffset>4838065</wp:posOffset>
                      </wp:positionH>
                      <wp:positionV relativeFrom="paragraph">
                        <wp:posOffset>-1224915</wp:posOffset>
                      </wp:positionV>
                      <wp:extent cx="1228725" cy="1028700"/>
                      <wp:effectExtent l="0" t="0" r="28575" b="19050"/>
                      <wp:wrapNone/>
                      <wp:docPr id="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8725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2A6659" w14:textId="77777777" w:rsidR="00631F4A" w:rsidRPr="00631F4A" w:rsidRDefault="00631F4A" w:rsidP="00631F4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0A37501D" w14:textId="77777777" w:rsidR="00631F4A" w:rsidRPr="00631F4A" w:rsidRDefault="00631F4A" w:rsidP="00631F4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6430DC6C" w14:textId="77777777" w:rsidR="00631F4A" w:rsidRPr="00631F4A" w:rsidRDefault="00631F4A" w:rsidP="00631F4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631F4A">
                                    <w:rPr>
                                      <w:rFonts w:ascii="Arial" w:hAnsi="Arial" w:cs="Arial"/>
                                    </w:rPr>
                                    <w:t>Foto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3A903F4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left:0;text-align:left;margin-left:380.95pt;margin-top:-96.45pt;width:96.7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" strokeweight="1pt">
                      <v:stroke dashstyle="1 1" endcap="round"/>
                      <v:textbox>
                        <w:txbxContent>
                          <w:p w14:paraId="672A6659" w14:textId="77777777" w:rsidR="00631F4A" w:rsidRPr="00631F4A" w:rsidRDefault="00631F4A" w:rsidP="00631F4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A37501D" w14:textId="77777777" w:rsidR="00631F4A" w:rsidRPr="00631F4A" w:rsidRDefault="00631F4A" w:rsidP="00631F4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430DC6C" w14:textId="77777777" w:rsidR="00631F4A" w:rsidRPr="00631F4A" w:rsidRDefault="00631F4A" w:rsidP="00631F4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31F4A">
                              <w:rPr>
                                <w:rFonts w:ascii="Arial" w:hAnsi="Arial" w:cs="Arial"/>
                              </w:rPr>
                              <w:t>Foto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25F7D">
              <w:rPr>
                <w:rFonts w:ascii="Arial" w:hAnsi="Arial" w:cs="Arial"/>
                <w:b/>
                <w:sz w:val="18"/>
                <w:szCs w:val="18"/>
              </w:rPr>
              <w:t>Divisão de Desporto e Atividade Física</w:t>
            </w:r>
          </w:p>
        </w:tc>
      </w:tr>
      <w:tr w:rsidR="00134DE7" w:rsidRPr="00BD7A06" w14:paraId="6D5ED3B7" w14:textId="77777777" w:rsidTr="00B23CC3">
        <w:trPr>
          <w:trHeight w:val="153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14:paraId="038E3848" w14:textId="0AF84497" w:rsidR="00134DE7" w:rsidRPr="00021561" w:rsidRDefault="00631F4A" w:rsidP="00D90A12">
            <w:pPr>
              <w:tabs>
                <w:tab w:val="center" w:pos="4252"/>
                <w:tab w:val="right" w:pos="8504"/>
              </w:tabs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BD7A06">
              <w:rPr>
                <w:rFonts w:ascii="Arial" w:eastAsia="Calibri" w:hAnsi="Arial" w:cs="Arial"/>
                <w:sz w:val="18"/>
                <w:szCs w:val="18"/>
                <w:lang w:eastAsia="en-US"/>
              </w:rPr>
              <w:t>Piscina</w:t>
            </w:r>
            <w:r w:rsidR="0013401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 w:rsidR="00D90A12">
              <w:rPr>
                <w:rFonts w:ascii="Arial" w:eastAsia="Calibri" w:hAnsi="Arial" w:cs="Arial"/>
                <w:sz w:val="18"/>
                <w:szCs w:val="18"/>
                <w:lang w:eastAsia="en-US"/>
              </w:rPr>
              <w:t>de Sesimbra</w:t>
            </w:r>
          </w:p>
        </w:tc>
      </w:tr>
    </w:tbl>
    <w:tbl>
      <w:tblPr>
        <w:tblW w:w="1066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64"/>
      </w:tblGrid>
      <w:tr w:rsidR="00631F4A" w:rsidRPr="00BD7A06" w14:paraId="0C0D0E8F" w14:textId="77777777" w:rsidTr="00FF7844">
        <w:trPr>
          <w:trHeight w:val="340"/>
        </w:trPr>
        <w:tc>
          <w:tcPr>
            <w:tcW w:w="1066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vAlign w:val="center"/>
          </w:tcPr>
          <w:p w14:paraId="7721306A" w14:textId="77777777" w:rsidR="00631F4A" w:rsidRPr="00BD7A06" w:rsidRDefault="00631F4A" w:rsidP="00F23F71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D7A0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A – IDENTIFICAÇÃO </w:t>
            </w:r>
          </w:p>
        </w:tc>
      </w:tr>
    </w:tbl>
    <w:p w14:paraId="6A05A809" w14:textId="77777777" w:rsidR="00631F4A" w:rsidRPr="00BD7A06" w:rsidRDefault="00631F4A" w:rsidP="00631F4A">
      <w:pPr>
        <w:rPr>
          <w:rFonts w:ascii="Arial" w:hAnsi="Arial" w:cs="Arial"/>
          <w:b/>
          <w:bCs/>
          <w:color w:val="FFFFFF"/>
          <w:sz w:val="10"/>
          <w:szCs w:val="10"/>
        </w:rPr>
      </w:pPr>
    </w:p>
    <w:tbl>
      <w:tblPr>
        <w:tblW w:w="10699" w:type="dxa"/>
        <w:tblInd w:w="-1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2"/>
        <w:gridCol w:w="9927"/>
      </w:tblGrid>
      <w:tr w:rsidR="00631F4A" w:rsidRPr="00BD7A06" w14:paraId="1E609B84" w14:textId="77777777" w:rsidTr="00631F4A">
        <w:trPr>
          <w:trHeight w:val="382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60AC683" w14:textId="77777777" w:rsidR="00631F4A" w:rsidRPr="00BD7A06" w:rsidRDefault="00631F4A" w:rsidP="00F23F7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7A06">
              <w:rPr>
                <w:rFonts w:ascii="Arial" w:hAnsi="Arial" w:cs="Arial"/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BBE3" w14:textId="77777777" w:rsidR="00631F4A" w:rsidRPr="00BD7A06" w:rsidRDefault="00631F4A" w:rsidP="00F23F7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41C8F396" w14:textId="77777777" w:rsidR="00631F4A" w:rsidRPr="00021561" w:rsidRDefault="00631F4A">
      <w:pPr>
        <w:rPr>
          <w:rFonts w:ascii="Arial" w:hAnsi="Arial" w:cs="Arial"/>
          <w:sz w:val="10"/>
          <w:szCs w:val="10"/>
        </w:rPr>
      </w:pPr>
    </w:p>
    <w:tbl>
      <w:tblPr>
        <w:tblW w:w="10699" w:type="dxa"/>
        <w:tblInd w:w="-1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277"/>
        <w:gridCol w:w="928"/>
        <w:gridCol w:w="61"/>
        <w:gridCol w:w="567"/>
        <w:gridCol w:w="283"/>
        <w:gridCol w:w="211"/>
        <w:gridCol w:w="356"/>
        <w:gridCol w:w="284"/>
        <w:gridCol w:w="417"/>
        <w:gridCol w:w="433"/>
        <w:gridCol w:w="120"/>
        <w:gridCol w:w="286"/>
        <w:gridCol w:w="303"/>
        <w:gridCol w:w="379"/>
        <w:gridCol w:w="471"/>
        <w:gridCol w:w="221"/>
        <w:gridCol w:w="205"/>
        <w:gridCol w:w="78"/>
        <w:gridCol w:w="278"/>
        <w:gridCol w:w="415"/>
        <w:gridCol w:w="79"/>
        <w:gridCol w:w="64"/>
        <w:gridCol w:w="140"/>
        <w:gridCol w:w="221"/>
        <w:gridCol w:w="2713"/>
      </w:tblGrid>
      <w:tr w:rsidR="00B62843" w:rsidRPr="00BD7A06" w14:paraId="01DD8A23" w14:textId="77777777" w:rsidTr="0013401C">
        <w:trPr>
          <w:trHeight w:val="382"/>
        </w:trPr>
        <w:tc>
          <w:tcPr>
            <w:tcW w:w="2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48B5415" w14:textId="77777777" w:rsidR="00B62843" w:rsidRPr="00BD7A06" w:rsidRDefault="00B62843" w:rsidP="00F23F7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7A06">
              <w:rPr>
                <w:rFonts w:ascii="Arial" w:hAnsi="Arial" w:cs="Arial"/>
                <w:b/>
                <w:bCs/>
                <w:sz w:val="18"/>
                <w:szCs w:val="18"/>
              </w:rPr>
              <w:t>Data de Nascimento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D3EC" w14:textId="77777777" w:rsidR="00B62843" w:rsidRPr="00BD7A06" w:rsidRDefault="00B62843" w:rsidP="00F23F7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8C9D9" w14:textId="77777777" w:rsidR="00B62843" w:rsidRPr="00BD7A06" w:rsidRDefault="00B62843" w:rsidP="00F23F7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D7A06">
              <w:rPr>
                <w:rFonts w:ascii="Arial" w:hAnsi="Arial" w:cs="Arial"/>
                <w:bCs/>
                <w:sz w:val="18"/>
                <w:szCs w:val="18"/>
              </w:rPr>
              <w:t>/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940D" w14:textId="77777777" w:rsidR="00B62843" w:rsidRPr="00BD7A06" w:rsidRDefault="00B62843" w:rsidP="00F23F7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702A3" w14:textId="77777777" w:rsidR="00B62843" w:rsidRPr="00BD7A06" w:rsidRDefault="00B62843" w:rsidP="00F23F7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D7A06">
              <w:rPr>
                <w:rFonts w:ascii="Arial" w:hAnsi="Arial" w:cs="Arial"/>
                <w:bCs/>
                <w:sz w:val="18"/>
                <w:szCs w:val="18"/>
              </w:rPr>
              <w:t>/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B00A" w14:textId="77777777" w:rsidR="00B62843" w:rsidRPr="00BD7A06" w:rsidRDefault="00B62843" w:rsidP="00F23F7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1E4C" w14:textId="77777777" w:rsidR="00B62843" w:rsidRPr="00BD7A06" w:rsidRDefault="00B62843" w:rsidP="00F23F7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52D56" w14:textId="77777777" w:rsidR="00B62843" w:rsidRPr="00BD7A06" w:rsidRDefault="00B62843" w:rsidP="00B6284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D7A06">
              <w:rPr>
                <w:rFonts w:ascii="Arial" w:hAnsi="Arial" w:cs="Arial"/>
                <w:bCs/>
                <w:sz w:val="18"/>
                <w:szCs w:val="18"/>
              </w:rPr>
              <w:t xml:space="preserve"> FEM.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FD9C" w14:textId="77777777" w:rsidR="00B62843" w:rsidRPr="00BD7A06" w:rsidRDefault="00B62843" w:rsidP="00F23F7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DFD3C" w14:textId="77777777" w:rsidR="00B62843" w:rsidRPr="00BD7A06" w:rsidRDefault="00B62843" w:rsidP="00B6284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D7A06">
              <w:rPr>
                <w:rFonts w:ascii="Arial" w:hAnsi="Arial" w:cs="Arial"/>
                <w:bCs/>
                <w:sz w:val="18"/>
                <w:szCs w:val="18"/>
              </w:rPr>
              <w:t>MASC.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D5A5" w14:textId="77777777" w:rsidR="00B62843" w:rsidRPr="00BD7A06" w:rsidRDefault="00B62843" w:rsidP="00F23F7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C669" w14:textId="77777777" w:rsidR="00B62843" w:rsidRPr="00BD7A06" w:rsidRDefault="00B62843" w:rsidP="00F23F7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31F4A" w:rsidRPr="00BD7A06" w14:paraId="3656B9AB" w14:textId="77777777" w:rsidTr="00631F4A">
        <w:trPr>
          <w:trHeight w:val="118"/>
        </w:trPr>
        <w:tc>
          <w:tcPr>
            <w:tcW w:w="10699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45FB0818" w14:textId="77777777" w:rsidR="00631F4A" w:rsidRPr="00021561" w:rsidRDefault="00631F4A" w:rsidP="00F23F71">
            <w:pPr>
              <w:rPr>
                <w:rFonts w:ascii="Arial" w:hAnsi="Arial" w:cs="Arial"/>
                <w:bCs/>
                <w:sz w:val="10"/>
                <w:szCs w:val="10"/>
              </w:rPr>
            </w:pPr>
          </w:p>
        </w:tc>
      </w:tr>
      <w:tr w:rsidR="00631F4A" w:rsidRPr="00BD7A06" w14:paraId="679910A3" w14:textId="77777777" w:rsidTr="0013401C">
        <w:trPr>
          <w:trHeight w:val="382"/>
        </w:trPr>
        <w:tc>
          <w:tcPr>
            <w:tcW w:w="2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49071CE" w14:textId="77777777" w:rsidR="00631F4A" w:rsidRPr="00BD7A06" w:rsidRDefault="00631F4A" w:rsidP="00F23F7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7A06">
              <w:rPr>
                <w:rFonts w:ascii="Arial" w:hAnsi="Arial" w:cs="Arial"/>
                <w:b/>
                <w:bCs/>
                <w:sz w:val="18"/>
                <w:szCs w:val="18"/>
              </w:rPr>
              <w:t>N.º Identificação Civil</w:t>
            </w:r>
          </w:p>
        </w:tc>
        <w:tc>
          <w:tcPr>
            <w:tcW w:w="30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F31CB" w14:textId="77777777" w:rsidR="00631F4A" w:rsidRPr="00BD7A06" w:rsidRDefault="00631F4A" w:rsidP="00F23F7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3632ECA" w14:textId="77777777" w:rsidR="00631F4A" w:rsidRPr="00BD7A06" w:rsidRDefault="00631F4A" w:rsidP="00F23F7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7A06">
              <w:rPr>
                <w:rFonts w:ascii="Arial" w:hAnsi="Arial" w:cs="Arial"/>
                <w:b/>
                <w:bCs/>
                <w:sz w:val="18"/>
                <w:szCs w:val="18"/>
              </w:rPr>
              <w:t>N.º Identificação Fiscal</w:t>
            </w:r>
          </w:p>
        </w:tc>
        <w:tc>
          <w:tcPr>
            <w:tcW w:w="3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8261" w14:textId="77777777" w:rsidR="00631F4A" w:rsidRPr="00BD7A06" w:rsidRDefault="00631F4A" w:rsidP="00F23F7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31F4A" w:rsidRPr="00BD7A06" w14:paraId="62486C05" w14:textId="77777777" w:rsidTr="00631F4A">
        <w:trPr>
          <w:trHeight w:val="135"/>
        </w:trPr>
        <w:tc>
          <w:tcPr>
            <w:tcW w:w="10699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4101652C" w14:textId="77777777" w:rsidR="00631F4A" w:rsidRPr="00021561" w:rsidRDefault="00631F4A" w:rsidP="00F23F71">
            <w:pPr>
              <w:rPr>
                <w:rFonts w:ascii="Arial" w:hAnsi="Arial" w:cs="Arial"/>
                <w:bCs/>
                <w:sz w:val="10"/>
                <w:szCs w:val="10"/>
              </w:rPr>
            </w:pPr>
          </w:p>
        </w:tc>
      </w:tr>
      <w:tr w:rsidR="00631F4A" w:rsidRPr="00BD7A06" w14:paraId="3862A746" w14:textId="77777777" w:rsidTr="0013401C">
        <w:trPr>
          <w:trHeight w:val="382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DBA2E17" w14:textId="77777777" w:rsidR="00631F4A" w:rsidRPr="00BD7A06" w:rsidRDefault="00631F4A" w:rsidP="00F23F7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7A06">
              <w:rPr>
                <w:rFonts w:ascii="Arial" w:hAnsi="Arial" w:cs="Arial"/>
                <w:b/>
                <w:bCs/>
                <w:sz w:val="18"/>
                <w:szCs w:val="18"/>
              </w:rPr>
              <w:t>Morada</w:t>
            </w:r>
          </w:p>
        </w:tc>
        <w:tc>
          <w:tcPr>
            <w:tcW w:w="979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056E" w14:textId="77777777" w:rsidR="00631F4A" w:rsidRPr="00BD7A06" w:rsidRDefault="00631F4A" w:rsidP="00F23F7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31F4A" w:rsidRPr="00BD7A06" w14:paraId="1299C43A" w14:textId="77777777" w:rsidTr="00631F4A">
        <w:trPr>
          <w:trHeight w:val="118"/>
        </w:trPr>
        <w:tc>
          <w:tcPr>
            <w:tcW w:w="10699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4DDBEF00" w14:textId="77777777" w:rsidR="00631F4A" w:rsidRPr="00021561" w:rsidRDefault="00631F4A" w:rsidP="00F23F71">
            <w:pPr>
              <w:rPr>
                <w:rFonts w:ascii="Arial" w:hAnsi="Arial" w:cs="Arial"/>
                <w:bCs/>
                <w:sz w:val="10"/>
                <w:szCs w:val="10"/>
              </w:rPr>
            </w:pPr>
          </w:p>
        </w:tc>
      </w:tr>
      <w:tr w:rsidR="00631F4A" w:rsidRPr="00BD7A06" w14:paraId="7FA8229E" w14:textId="77777777" w:rsidTr="0013401C">
        <w:trPr>
          <w:trHeight w:val="382"/>
        </w:trPr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956BA74" w14:textId="77777777" w:rsidR="00631F4A" w:rsidRPr="00BD7A06" w:rsidRDefault="00631F4A" w:rsidP="00F23F7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7A06">
              <w:rPr>
                <w:rFonts w:ascii="Arial" w:hAnsi="Arial" w:cs="Arial"/>
                <w:b/>
                <w:bCs/>
                <w:sz w:val="18"/>
                <w:szCs w:val="18"/>
              </w:rPr>
              <w:t>Freguesia</w:t>
            </w:r>
          </w:p>
        </w:tc>
        <w:tc>
          <w:tcPr>
            <w:tcW w:w="31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D779" w14:textId="77777777" w:rsidR="00631F4A" w:rsidRPr="00BD7A06" w:rsidRDefault="00631F4A" w:rsidP="00F23F7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821AD12" w14:textId="77777777" w:rsidR="00631F4A" w:rsidRPr="00BD7A06" w:rsidRDefault="00631F4A" w:rsidP="00F23F7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7A06">
              <w:rPr>
                <w:rFonts w:ascii="Arial" w:hAnsi="Arial" w:cs="Arial"/>
                <w:b/>
                <w:bCs/>
                <w:sz w:val="18"/>
                <w:szCs w:val="18"/>
              </w:rPr>
              <w:t>Código Postal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D8B6" w14:textId="77777777" w:rsidR="00631F4A" w:rsidRPr="00BD7A06" w:rsidRDefault="00631F4A" w:rsidP="00F23F7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A09E912" w14:textId="77777777" w:rsidR="00631F4A" w:rsidRPr="00BD7A06" w:rsidRDefault="00631F4A" w:rsidP="00F23F7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7A06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78278" w14:textId="77777777" w:rsidR="00631F4A" w:rsidRPr="00BD7A06" w:rsidRDefault="00631F4A" w:rsidP="00F23F7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A3F2C99" w14:textId="77777777" w:rsidR="00631F4A" w:rsidRPr="00BD7A06" w:rsidRDefault="00631F4A" w:rsidP="00F23F7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7A06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9945" w14:textId="77777777" w:rsidR="00631F4A" w:rsidRPr="00BD7A06" w:rsidRDefault="00631F4A" w:rsidP="00F23F7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31F4A" w:rsidRPr="00BD7A06" w14:paraId="0562CB0E" w14:textId="77777777" w:rsidTr="00631F4A">
        <w:trPr>
          <w:trHeight w:val="118"/>
        </w:trPr>
        <w:tc>
          <w:tcPr>
            <w:tcW w:w="10699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34CE0A41" w14:textId="77777777" w:rsidR="00631F4A" w:rsidRPr="00021561" w:rsidRDefault="00631F4A" w:rsidP="00F23F71">
            <w:pPr>
              <w:rPr>
                <w:rFonts w:ascii="Arial" w:hAnsi="Arial" w:cs="Arial"/>
                <w:bCs/>
                <w:sz w:val="10"/>
                <w:szCs w:val="10"/>
              </w:rPr>
            </w:pPr>
          </w:p>
        </w:tc>
      </w:tr>
      <w:tr w:rsidR="00631F4A" w:rsidRPr="00BD7A06" w14:paraId="6EFFB70C" w14:textId="77777777" w:rsidTr="0013401C">
        <w:trPr>
          <w:trHeight w:val="382"/>
        </w:trPr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50B881F" w14:textId="77777777" w:rsidR="00631F4A" w:rsidRPr="00BD7A06" w:rsidRDefault="00631F4A" w:rsidP="00F23F7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7A06">
              <w:rPr>
                <w:rFonts w:ascii="Arial" w:hAnsi="Arial" w:cs="Arial"/>
                <w:b/>
                <w:bCs/>
                <w:sz w:val="18"/>
                <w:szCs w:val="18"/>
              </w:rPr>
              <w:t>Telefone</w:t>
            </w:r>
          </w:p>
        </w:tc>
        <w:tc>
          <w:tcPr>
            <w:tcW w:w="2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BF3C5" w14:textId="77777777" w:rsidR="00631F4A" w:rsidRPr="00BD7A06" w:rsidRDefault="00631F4A" w:rsidP="00F23F7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347BF0A" w14:textId="77777777" w:rsidR="00631F4A" w:rsidRPr="00BD7A06" w:rsidRDefault="00631F4A" w:rsidP="00F23F7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7A06">
              <w:rPr>
                <w:rFonts w:ascii="Arial" w:hAnsi="Arial" w:cs="Arial"/>
                <w:b/>
                <w:bCs/>
                <w:sz w:val="18"/>
                <w:szCs w:val="18"/>
              </w:rPr>
              <w:t>Telemóvel</w:t>
            </w:r>
          </w:p>
        </w:tc>
        <w:tc>
          <w:tcPr>
            <w:tcW w:w="2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A12B" w14:textId="77777777" w:rsidR="00631F4A" w:rsidRPr="00BD7A06" w:rsidRDefault="00631F4A" w:rsidP="00F23F7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2AE9054" w14:textId="77777777" w:rsidR="00631F4A" w:rsidRPr="00BD7A06" w:rsidRDefault="00631F4A" w:rsidP="00F23F7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7A06">
              <w:rPr>
                <w:rFonts w:ascii="Arial" w:hAnsi="Arial" w:cs="Arial"/>
                <w:b/>
                <w:bCs/>
                <w:sz w:val="18"/>
                <w:szCs w:val="18"/>
              </w:rPr>
              <w:t>Fax</w:t>
            </w:r>
          </w:p>
        </w:tc>
        <w:tc>
          <w:tcPr>
            <w:tcW w:w="3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DB82" w14:textId="77777777" w:rsidR="00631F4A" w:rsidRPr="00BD7A06" w:rsidRDefault="00631F4A" w:rsidP="00F23F7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31F4A" w:rsidRPr="00BD7A06" w14:paraId="5997CC1D" w14:textId="77777777" w:rsidTr="00631F4A">
        <w:trPr>
          <w:trHeight w:val="135"/>
        </w:trPr>
        <w:tc>
          <w:tcPr>
            <w:tcW w:w="1069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0FFD37" w14:textId="77777777" w:rsidR="00631F4A" w:rsidRPr="00021561" w:rsidRDefault="00631F4A" w:rsidP="00F23F71">
            <w:pPr>
              <w:rPr>
                <w:rFonts w:ascii="Arial" w:hAnsi="Arial" w:cs="Arial"/>
                <w:bCs/>
                <w:sz w:val="10"/>
                <w:szCs w:val="10"/>
              </w:rPr>
            </w:pPr>
          </w:p>
        </w:tc>
      </w:tr>
      <w:tr w:rsidR="00BD7A06" w:rsidRPr="00BD7A06" w14:paraId="03CA40FF" w14:textId="77777777" w:rsidTr="0013401C">
        <w:trPr>
          <w:trHeight w:val="382"/>
        </w:trPr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B3096D1" w14:textId="77777777" w:rsidR="00631F4A" w:rsidRPr="00BD7A06" w:rsidRDefault="00631F4A" w:rsidP="00F23F7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7A06">
              <w:rPr>
                <w:rFonts w:ascii="Arial" w:hAnsi="Arial" w:cs="Arial"/>
                <w:b/>
                <w:bCs/>
                <w:sz w:val="18"/>
                <w:szCs w:val="18"/>
              </w:rPr>
              <w:t>Email</w:t>
            </w:r>
          </w:p>
        </w:tc>
        <w:tc>
          <w:tcPr>
            <w:tcW w:w="951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99379" w14:textId="77777777" w:rsidR="00631F4A" w:rsidRPr="00BD7A06" w:rsidRDefault="00631F4A" w:rsidP="00F23F7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3FE9F23F" w14:textId="77777777" w:rsidR="00631F4A" w:rsidRPr="00021561" w:rsidRDefault="00631F4A">
      <w:pPr>
        <w:rPr>
          <w:rFonts w:ascii="Arial" w:hAnsi="Arial" w:cs="Arial"/>
          <w:sz w:val="10"/>
          <w:szCs w:val="10"/>
        </w:rPr>
      </w:pPr>
    </w:p>
    <w:tbl>
      <w:tblPr>
        <w:tblW w:w="10715" w:type="dxa"/>
        <w:tblInd w:w="-1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15"/>
      </w:tblGrid>
      <w:tr w:rsidR="00631F4A" w:rsidRPr="00BD7A06" w14:paraId="1A901F6C" w14:textId="77777777" w:rsidTr="00FF7844">
        <w:trPr>
          <w:trHeight w:val="340"/>
        </w:trPr>
        <w:tc>
          <w:tcPr>
            <w:tcW w:w="1071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vAlign w:val="center"/>
          </w:tcPr>
          <w:p w14:paraId="3260EA67" w14:textId="77777777" w:rsidR="00631F4A" w:rsidRPr="00BD7A06" w:rsidRDefault="00631F4A" w:rsidP="00631F4A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D7A0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B – OUTRAS INFORMAÇÕES</w:t>
            </w:r>
          </w:p>
        </w:tc>
      </w:tr>
    </w:tbl>
    <w:p w14:paraId="1F72F646" w14:textId="77777777" w:rsidR="00631F4A" w:rsidRPr="00021561" w:rsidRDefault="00631F4A">
      <w:pPr>
        <w:rPr>
          <w:rFonts w:ascii="Arial" w:hAnsi="Arial" w:cs="Arial"/>
          <w:sz w:val="6"/>
          <w:szCs w:val="6"/>
        </w:rPr>
      </w:pPr>
    </w:p>
    <w:tbl>
      <w:tblPr>
        <w:tblW w:w="10746" w:type="dxa"/>
        <w:tblInd w:w="-1108" w:type="dxa"/>
        <w:tblLayout w:type="fixed"/>
        <w:tblLook w:val="01E0" w:firstRow="1" w:lastRow="1" w:firstColumn="1" w:lastColumn="1" w:noHBand="0" w:noVBand="0"/>
      </w:tblPr>
      <w:tblGrid>
        <w:gridCol w:w="1500"/>
        <w:gridCol w:w="567"/>
        <w:gridCol w:w="283"/>
        <w:gridCol w:w="709"/>
        <w:gridCol w:w="284"/>
        <w:gridCol w:w="7403"/>
      </w:tblGrid>
      <w:tr w:rsidR="00B62843" w:rsidRPr="00BD7A06" w14:paraId="1EC02C6D" w14:textId="77777777" w:rsidTr="00BD7A06">
        <w:trPr>
          <w:trHeight w:val="162"/>
        </w:trPr>
        <w:tc>
          <w:tcPr>
            <w:tcW w:w="1500" w:type="dxa"/>
            <w:shd w:val="clear" w:color="auto" w:fill="auto"/>
            <w:vAlign w:val="center"/>
          </w:tcPr>
          <w:p w14:paraId="1CD20FE2" w14:textId="77777777" w:rsidR="00B62843" w:rsidRPr="00BD7A06" w:rsidRDefault="00B62843" w:rsidP="00631F4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7A06">
              <w:rPr>
                <w:rFonts w:ascii="Arial" w:hAnsi="Arial" w:cs="Arial"/>
                <w:b/>
                <w:bCs/>
                <w:sz w:val="18"/>
                <w:szCs w:val="18"/>
              </w:rPr>
              <w:t>Sabe Nadar?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BAC8E5" w14:textId="77777777" w:rsidR="00B62843" w:rsidRPr="00BD7A06" w:rsidRDefault="00B62843" w:rsidP="00BD7A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7A06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="00BD7A06">
              <w:rPr>
                <w:rFonts w:ascii="Arial" w:hAnsi="Arial" w:cs="Arial"/>
                <w:b/>
                <w:bCs/>
                <w:sz w:val="18"/>
                <w:szCs w:val="18"/>
              </w:rPr>
              <w:t>im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E6F91" w14:textId="77777777" w:rsidR="00B62843" w:rsidRPr="00BD7A06" w:rsidRDefault="00B62843" w:rsidP="00631F4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332DC" w14:textId="77777777" w:rsidR="00B62843" w:rsidRPr="00BD7A06" w:rsidRDefault="00B62843" w:rsidP="00631F4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7A06">
              <w:rPr>
                <w:rFonts w:ascii="Arial" w:hAnsi="Arial" w:cs="Arial"/>
                <w:b/>
                <w:bCs/>
                <w:sz w:val="18"/>
                <w:szCs w:val="18"/>
              </w:rPr>
              <w:t>Não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DCEAD" w14:textId="77777777" w:rsidR="00B62843" w:rsidRPr="00BD7A06" w:rsidRDefault="00B62843" w:rsidP="00631F4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4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B9E253" w14:textId="77777777" w:rsidR="00B62843" w:rsidRPr="00BD7A06" w:rsidRDefault="00B62843" w:rsidP="00631F4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23DE523C" w14:textId="77777777" w:rsidR="00B62843" w:rsidRPr="00BD7A06" w:rsidRDefault="00B62843">
      <w:pPr>
        <w:rPr>
          <w:rFonts w:ascii="Arial" w:hAnsi="Arial" w:cs="Arial"/>
          <w:sz w:val="6"/>
          <w:szCs w:val="6"/>
        </w:rPr>
      </w:pPr>
    </w:p>
    <w:tbl>
      <w:tblPr>
        <w:tblW w:w="10746" w:type="dxa"/>
        <w:tblInd w:w="-1108" w:type="dxa"/>
        <w:tblLayout w:type="fixed"/>
        <w:tblLook w:val="01E0" w:firstRow="1" w:lastRow="1" w:firstColumn="1" w:lastColumn="1" w:noHBand="0" w:noVBand="0"/>
      </w:tblPr>
      <w:tblGrid>
        <w:gridCol w:w="4051"/>
        <w:gridCol w:w="567"/>
        <w:gridCol w:w="284"/>
        <w:gridCol w:w="567"/>
        <w:gridCol w:w="567"/>
        <w:gridCol w:w="283"/>
        <w:gridCol w:w="4427"/>
      </w:tblGrid>
      <w:tr w:rsidR="00BD7A06" w:rsidRPr="00BD7A06" w14:paraId="094B3CD6" w14:textId="77777777" w:rsidTr="00BD7A06">
        <w:trPr>
          <w:trHeight w:val="154"/>
        </w:trPr>
        <w:tc>
          <w:tcPr>
            <w:tcW w:w="4051" w:type="dxa"/>
            <w:shd w:val="clear" w:color="auto" w:fill="auto"/>
            <w:vAlign w:val="center"/>
          </w:tcPr>
          <w:p w14:paraId="3DD6E3CA" w14:textId="77777777" w:rsidR="00BD7A06" w:rsidRPr="00BD7A06" w:rsidRDefault="00BD7A06" w:rsidP="00631F4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7A06">
              <w:rPr>
                <w:rFonts w:ascii="Arial" w:hAnsi="Arial" w:cs="Arial"/>
                <w:sz w:val="18"/>
                <w:szCs w:val="18"/>
              </w:rPr>
              <w:t>Pratica desporto num clube do concelho?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4864AA" w14:textId="77777777" w:rsidR="00BD7A06" w:rsidRPr="00BD7A06" w:rsidRDefault="00BD7A06" w:rsidP="00BD7A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Sim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56223" w14:textId="77777777" w:rsidR="00BD7A06" w:rsidRPr="00BD7A06" w:rsidRDefault="00BD7A06" w:rsidP="00631F4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547A01" w14:textId="77777777" w:rsidR="00BD7A06" w:rsidRPr="00BD7A06" w:rsidRDefault="00BD7A06" w:rsidP="00B6284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E97B9" w14:textId="77777777" w:rsidR="00BD7A06" w:rsidRPr="00BD7A06" w:rsidRDefault="00BD7A06" w:rsidP="00BD7A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7A06">
              <w:rPr>
                <w:rFonts w:ascii="Arial" w:hAnsi="Arial" w:cs="Arial"/>
                <w:b/>
                <w:bCs/>
                <w:sz w:val="18"/>
                <w:szCs w:val="18"/>
              </w:rPr>
              <w:t>Não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3CB0F" w14:textId="77777777" w:rsidR="00BD7A06" w:rsidRPr="00BD7A06" w:rsidRDefault="00BD7A06" w:rsidP="00631F4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4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59315" w14:textId="77777777" w:rsidR="00BD7A06" w:rsidRPr="00BD7A06" w:rsidRDefault="00BD7A06" w:rsidP="00631F4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6537F28F" w14:textId="77777777" w:rsidR="00B62843" w:rsidRPr="00BD7A06" w:rsidRDefault="00B62843">
      <w:pPr>
        <w:rPr>
          <w:rFonts w:ascii="Arial" w:hAnsi="Arial" w:cs="Arial"/>
          <w:sz w:val="6"/>
          <w:szCs w:val="6"/>
        </w:rPr>
      </w:pPr>
    </w:p>
    <w:tbl>
      <w:tblPr>
        <w:tblW w:w="10746" w:type="dxa"/>
        <w:tblInd w:w="-1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51"/>
        <w:gridCol w:w="567"/>
        <w:gridCol w:w="284"/>
        <w:gridCol w:w="567"/>
        <w:gridCol w:w="567"/>
        <w:gridCol w:w="283"/>
        <w:gridCol w:w="4427"/>
      </w:tblGrid>
      <w:tr w:rsidR="00BD7A06" w:rsidRPr="00BD7A06" w14:paraId="1B51E63F" w14:textId="77777777" w:rsidTr="00BD7A06">
        <w:trPr>
          <w:trHeight w:val="161"/>
        </w:trPr>
        <w:tc>
          <w:tcPr>
            <w:tcW w:w="4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E0DA72" w14:textId="77777777" w:rsidR="00BD7A06" w:rsidRPr="00BD7A06" w:rsidRDefault="00BD7A06" w:rsidP="00631F4A">
            <w:pPr>
              <w:rPr>
                <w:rFonts w:ascii="Arial" w:hAnsi="Arial" w:cs="Arial"/>
                <w:sz w:val="18"/>
                <w:szCs w:val="18"/>
              </w:rPr>
            </w:pPr>
            <w:r w:rsidRPr="00BD7A06">
              <w:rPr>
                <w:rFonts w:ascii="Arial" w:hAnsi="Arial" w:cs="Arial"/>
                <w:sz w:val="18"/>
                <w:szCs w:val="18"/>
              </w:rPr>
              <w:t>Participa em projeto desportivo municipal?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DF1262" w14:textId="77777777" w:rsidR="00BD7A06" w:rsidRPr="00BD7A06" w:rsidRDefault="00BD7A06" w:rsidP="00BD7A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Sim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B9E20" w14:textId="77777777" w:rsidR="00BD7A06" w:rsidRPr="00BD7A06" w:rsidRDefault="00BD7A06" w:rsidP="00631F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0DF9E56" w14:textId="77777777" w:rsidR="00BD7A06" w:rsidRPr="00BD7A06" w:rsidRDefault="00BD7A06" w:rsidP="00B6284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D28718" w14:textId="77777777" w:rsidR="00BD7A06" w:rsidRPr="00BD7A06" w:rsidRDefault="00BD7A06" w:rsidP="00BD7A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7A06">
              <w:rPr>
                <w:rFonts w:ascii="Arial" w:hAnsi="Arial" w:cs="Arial"/>
                <w:b/>
                <w:bCs/>
                <w:sz w:val="18"/>
                <w:szCs w:val="18"/>
              </w:rPr>
              <w:t>Não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871BC" w14:textId="77777777" w:rsidR="00BD7A06" w:rsidRPr="00BD7A06" w:rsidRDefault="00BD7A06" w:rsidP="00631F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44A5D23" w14:textId="77777777" w:rsidR="00BD7A06" w:rsidRPr="00BD7A06" w:rsidRDefault="00BD7A06" w:rsidP="00631F4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38610EB" w14:textId="77777777" w:rsidR="00B62843" w:rsidRPr="00FF7844" w:rsidRDefault="00B62843" w:rsidP="00E067A6">
      <w:pPr>
        <w:rPr>
          <w:rFonts w:ascii="Arial" w:hAnsi="Arial" w:cs="Arial"/>
          <w:sz w:val="16"/>
          <w:szCs w:val="16"/>
        </w:rPr>
      </w:pPr>
    </w:p>
    <w:tbl>
      <w:tblPr>
        <w:tblW w:w="105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73"/>
      </w:tblGrid>
      <w:tr w:rsidR="00E067A6" w:rsidRPr="00BD7A06" w14:paraId="089530CF" w14:textId="77777777" w:rsidTr="00FF7844">
        <w:trPr>
          <w:trHeight w:val="340"/>
        </w:trPr>
        <w:tc>
          <w:tcPr>
            <w:tcW w:w="10573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  <w:vAlign w:val="center"/>
          </w:tcPr>
          <w:p w14:paraId="098AAA86" w14:textId="77777777" w:rsidR="00E067A6" w:rsidRPr="00BD7A06" w:rsidRDefault="00E067A6" w:rsidP="00E067A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D7A06">
              <w:rPr>
                <w:rFonts w:ascii="Arial" w:hAnsi="Arial" w:cs="Arial"/>
                <w:b/>
                <w:color w:val="FFFFFF"/>
                <w:sz w:val="18"/>
                <w:szCs w:val="18"/>
              </w:rPr>
              <w:t>C – FILIAÇÃO (em caso de menor de idade)</w:t>
            </w:r>
          </w:p>
        </w:tc>
      </w:tr>
    </w:tbl>
    <w:p w14:paraId="637805D2" w14:textId="77777777" w:rsidR="00E067A6" w:rsidRPr="00FF7844" w:rsidRDefault="00E067A6" w:rsidP="00E067A6">
      <w:pPr>
        <w:rPr>
          <w:rFonts w:ascii="Arial" w:hAnsi="Arial" w:cs="Arial"/>
          <w:sz w:val="16"/>
          <w:szCs w:val="16"/>
        </w:rPr>
      </w:pPr>
    </w:p>
    <w:tbl>
      <w:tblPr>
        <w:tblW w:w="10694" w:type="dxa"/>
        <w:tblInd w:w="-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4"/>
        <w:gridCol w:w="4600"/>
        <w:gridCol w:w="2013"/>
        <w:gridCol w:w="2247"/>
      </w:tblGrid>
      <w:tr w:rsidR="00BD7A06" w:rsidRPr="00BD7A06" w14:paraId="26CEDF52" w14:textId="77777777" w:rsidTr="00021561">
        <w:trPr>
          <w:trHeight w:val="330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F223B8B" w14:textId="77777777" w:rsidR="00BD7A06" w:rsidRPr="00BD7A06" w:rsidRDefault="00BD7A06" w:rsidP="00021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7A06">
              <w:rPr>
                <w:rFonts w:ascii="Arial" w:hAnsi="Arial" w:cs="Arial"/>
                <w:b/>
                <w:bCs/>
                <w:sz w:val="18"/>
                <w:szCs w:val="18"/>
              </w:rPr>
              <w:t>Nome do Pai: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F29E8" w14:textId="77777777" w:rsidR="00BD7A06" w:rsidRPr="00BD7A06" w:rsidRDefault="00BD7A06" w:rsidP="00021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378F7" w14:textId="77777777" w:rsidR="00BD7A06" w:rsidRPr="00BD7A06" w:rsidRDefault="00BD7A06" w:rsidP="00021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7A06">
              <w:rPr>
                <w:rFonts w:ascii="Arial" w:hAnsi="Arial" w:cs="Arial"/>
                <w:b/>
                <w:bCs/>
                <w:sz w:val="18"/>
                <w:szCs w:val="18"/>
              </w:rPr>
              <w:t>Contacto telefónico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B4B86" w14:textId="77777777" w:rsidR="00BD7A06" w:rsidRPr="00BD7A06" w:rsidRDefault="00BD7A06" w:rsidP="00021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3A0FF5F2" w14:textId="77777777" w:rsidR="00E067A6" w:rsidRPr="00BD7A06" w:rsidRDefault="00E067A6" w:rsidP="00E067A6">
      <w:pPr>
        <w:rPr>
          <w:rFonts w:ascii="Arial" w:hAnsi="Arial" w:cs="Arial"/>
          <w:b/>
          <w:bCs/>
          <w:sz w:val="6"/>
          <w:szCs w:val="6"/>
        </w:rPr>
      </w:pPr>
    </w:p>
    <w:tbl>
      <w:tblPr>
        <w:tblW w:w="10704" w:type="dxa"/>
        <w:tblInd w:w="-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4"/>
        <w:gridCol w:w="4617"/>
        <w:gridCol w:w="1985"/>
        <w:gridCol w:w="2268"/>
      </w:tblGrid>
      <w:tr w:rsidR="00BD7A06" w:rsidRPr="00BD7A06" w14:paraId="761D15F3" w14:textId="77777777" w:rsidTr="00021561">
        <w:trPr>
          <w:trHeight w:val="266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5C62800" w14:textId="77777777" w:rsidR="00BD7A06" w:rsidRPr="00BD7A06" w:rsidRDefault="00BD7A06" w:rsidP="00021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7A06">
              <w:rPr>
                <w:rFonts w:ascii="Arial" w:hAnsi="Arial" w:cs="Arial"/>
                <w:b/>
                <w:bCs/>
                <w:sz w:val="18"/>
                <w:szCs w:val="18"/>
              </w:rPr>
              <w:t>Nome da Mãe: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0AD66" w14:textId="77777777" w:rsidR="00BD7A06" w:rsidRPr="00BD7A06" w:rsidRDefault="00BD7A06" w:rsidP="00021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3737C" w14:textId="77777777" w:rsidR="00BD7A06" w:rsidRPr="00BD7A06" w:rsidRDefault="00BD7A06" w:rsidP="00021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7A06">
              <w:rPr>
                <w:rFonts w:ascii="Arial" w:hAnsi="Arial" w:cs="Arial"/>
                <w:b/>
                <w:bCs/>
                <w:sz w:val="18"/>
                <w:szCs w:val="18"/>
              </w:rPr>
              <w:t>Contacto telefónico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29076" w14:textId="77777777" w:rsidR="00BD7A06" w:rsidRPr="00BD7A06" w:rsidRDefault="00BD7A06" w:rsidP="00E067A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2BA226A1" w14:textId="77777777" w:rsidR="00E067A6" w:rsidRPr="00BD7A06" w:rsidRDefault="00E067A6">
      <w:pPr>
        <w:rPr>
          <w:rFonts w:ascii="Arial" w:hAnsi="Arial" w:cs="Arial"/>
          <w:sz w:val="6"/>
          <w:szCs w:val="6"/>
        </w:rPr>
      </w:pPr>
    </w:p>
    <w:tbl>
      <w:tblPr>
        <w:tblW w:w="10704" w:type="dxa"/>
        <w:tblInd w:w="-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4"/>
        <w:gridCol w:w="8870"/>
      </w:tblGrid>
      <w:tr w:rsidR="00021561" w:rsidRPr="00BD7A06" w14:paraId="5A67876E" w14:textId="77777777" w:rsidTr="00F23F71">
        <w:trPr>
          <w:trHeight w:val="266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81BA7F6" w14:textId="77777777" w:rsidR="00021561" w:rsidRPr="00BD7A06" w:rsidRDefault="00021561" w:rsidP="000215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7A06">
              <w:rPr>
                <w:rFonts w:ascii="Arial" w:hAnsi="Arial" w:cs="Arial"/>
                <w:b/>
                <w:bCs/>
                <w:sz w:val="18"/>
                <w:szCs w:val="18"/>
              </w:rPr>
              <w:t>E-mail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D93B2" w14:textId="77777777" w:rsidR="00021561" w:rsidRPr="00BD7A06" w:rsidRDefault="00021561" w:rsidP="00E067A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0DE4B5B7" w14:textId="77777777" w:rsidR="00E067A6" w:rsidRPr="00021561" w:rsidRDefault="00E067A6">
      <w:pPr>
        <w:rPr>
          <w:rFonts w:ascii="Arial" w:hAnsi="Arial" w:cs="Arial"/>
          <w:sz w:val="14"/>
          <w:szCs w:val="6"/>
        </w:rPr>
      </w:pPr>
    </w:p>
    <w:tbl>
      <w:tblPr>
        <w:tblW w:w="10704" w:type="dxa"/>
        <w:tblInd w:w="-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04"/>
      </w:tblGrid>
      <w:tr w:rsidR="00BD7A06" w:rsidRPr="00BD7A06" w14:paraId="7D298361" w14:textId="77777777" w:rsidTr="00BD7A06">
        <w:trPr>
          <w:trHeight w:val="266"/>
        </w:trPr>
        <w:tc>
          <w:tcPr>
            <w:tcW w:w="10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16A001D" w14:textId="77777777" w:rsidR="00BD7A06" w:rsidRPr="00BD7A06" w:rsidRDefault="00BD7A06" w:rsidP="00E067A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7A06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D- DECLARAÇÕES</w:t>
            </w:r>
          </w:p>
        </w:tc>
      </w:tr>
    </w:tbl>
    <w:p w14:paraId="66204FF1" w14:textId="77777777" w:rsidR="00E067A6" w:rsidRPr="00BD7A06" w:rsidRDefault="00E067A6">
      <w:pPr>
        <w:rPr>
          <w:rFonts w:ascii="Arial" w:hAnsi="Arial" w:cs="Arial"/>
          <w:sz w:val="6"/>
          <w:szCs w:val="6"/>
        </w:rPr>
      </w:pPr>
    </w:p>
    <w:tbl>
      <w:tblPr>
        <w:tblW w:w="10704" w:type="dxa"/>
        <w:tblInd w:w="-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60"/>
        <w:gridCol w:w="709"/>
        <w:gridCol w:w="283"/>
        <w:gridCol w:w="709"/>
        <w:gridCol w:w="283"/>
        <w:gridCol w:w="1560"/>
      </w:tblGrid>
      <w:tr w:rsidR="00BD7A06" w:rsidRPr="00BD7A06" w14:paraId="757ABC66" w14:textId="77777777" w:rsidTr="00BD7A06">
        <w:trPr>
          <w:trHeight w:val="266"/>
        </w:trPr>
        <w:tc>
          <w:tcPr>
            <w:tcW w:w="7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78055A5" w14:textId="77777777" w:rsidR="00BD7A06" w:rsidRPr="00BD7A06" w:rsidRDefault="00BD7A06" w:rsidP="00BD7A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7A06">
              <w:rPr>
                <w:rFonts w:ascii="Arial" w:hAnsi="Arial" w:cs="Arial"/>
                <w:sz w:val="18"/>
                <w:szCs w:val="18"/>
              </w:rPr>
              <w:t xml:space="preserve">É portador de doença ou limitação que necessite de atenção ou cuidado especial?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31C44" w14:textId="77777777" w:rsidR="00BD7A06" w:rsidRPr="00BD7A06" w:rsidRDefault="00BD7A06" w:rsidP="00BD7A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Sim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F0D7D" w14:textId="77777777" w:rsidR="00BD7A06" w:rsidRPr="00BD7A06" w:rsidRDefault="00BD7A06" w:rsidP="00E067A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FB4768" w14:textId="77777777" w:rsidR="00BD7A06" w:rsidRPr="00BD7A06" w:rsidRDefault="00BD7A06" w:rsidP="00BD7A0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Não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2F1B3" w14:textId="77777777" w:rsidR="00BD7A06" w:rsidRPr="00BD7A06" w:rsidRDefault="00BD7A06" w:rsidP="00BD7A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2F2C34E" w14:textId="77777777" w:rsidR="00BD7A06" w:rsidRPr="00BD7A06" w:rsidRDefault="00BD7A06" w:rsidP="00BD7A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680A4E5D" w14:textId="77777777" w:rsidR="00BD7A06" w:rsidRPr="00BD7A06" w:rsidRDefault="00BD7A06">
      <w:pPr>
        <w:rPr>
          <w:rFonts w:ascii="Arial" w:hAnsi="Arial" w:cs="Arial"/>
          <w:sz w:val="6"/>
          <w:szCs w:val="6"/>
        </w:rPr>
      </w:pPr>
    </w:p>
    <w:tbl>
      <w:tblPr>
        <w:tblW w:w="10704" w:type="dxa"/>
        <w:tblInd w:w="-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0"/>
        <w:gridCol w:w="9214"/>
      </w:tblGrid>
      <w:tr w:rsidR="00BD7A06" w:rsidRPr="00BD7A06" w14:paraId="494F4F65" w14:textId="77777777" w:rsidTr="00BD7A06">
        <w:trPr>
          <w:trHeight w:val="266"/>
        </w:trPr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58E4D2" w14:textId="77777777" w:rsidR="00BD7A06" w:rsidRPr="00BD7A06" w:rsidRDefault="00BD7A06" w:rsidP="00E067A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 Sim, Qual?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219836" w14:textId="77777777" w:rsidR="00BD7A06" w:rsidRPr="00BD7A06" w:rsidRDefault="00BD7A06" w:rsidP="00E067A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D7A06" w:rsidRPr="00BD7A06" w14:paraId="296FEF7D" w14:textId="77777777" w:rsidTr="00BD7A06">
        <w:trPr>
          <w:trHeight w:val="266"/>
        </w:trPr>
        <w:tc>
          <w:tcPr>
            <w:tcW w:w="107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94DBDC" w14:textId="77777777" w:rsidR="00BD7A06" w:rsidRPr="00BD7A06" w:rsidRDefault="00BD7A06" w:rsidP="00E067A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769D0D3C" w14:textId="77777777" w:rsidR="00BD7A06" w:rsidRPr="00FF7844" w:rsidRDefault="00BD7A06">
      <w:pPr>
        <w:rPr>
          <w:rFonts w:ascii="Arial" w:hAnsi="Arial" w:cs="Arial"/>
          <w:sz w:val="16"/>
          <w:szCs w:val="6"/>
        </w:rPr>
      </w:pPr>
    </w:p>
    <w:tbl>
      <w:tblPr>
        <w:tblW w:w="10704" w:type="dxa"/>
        <w:tblInd w:w="-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"/>
        <w:gridCol w:w="258"/>
        <w:gridCol w:w="25"/>
        <w:gridCol w:w="1555"/>
        <w:gridCol w:w="526"/>
        <w:gridCol w:w="263"/>
        <w:gridCol w:w="482"/>
        <w:gridCol w:w="236"/>
        <w:gridCol w:w="482"/>
        <w:gridCol w:w="264"/>
        <w:gridCol w:w="1579"/>
        <w:gridCol w:w="4953"/>
        <w:gridCol w:w="9"/>
      </w:tblGrid>
      <w:tr w:rsidR="00BD7A06" w:rsidRPr="00B23CC3" w14:paraId="2C72973F" w14:textId="77777777" w:rsidTr="00B23CC3">
        <w:trPr>
          <w:trHeight w:val="266"/>
        </w:trPr>
        <w:tc>
          <w:tcPr>
            <w:tcW w:w="107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EA5FF9" w14:textId="77777777" w:rsidR="00BD7A06" w:rsidRPr="00B23CC3" w:rsidRDefault="00BD7A06" w:rsidP="00BD7A06">
            <w:pPr>
              <w:pStyle w:val="Estilo1"/>
              <w:spacing w:line="276" w:lineRule="auto"/>
              <w:rPr>
                <w:rFonts w:cs="Arial"/>
                <w:sz w:val="16"/>
                <w:szCs w:val="18"/>
              </w:rPr>
            </w:pPr>
            <w:r w:rsidRPr="00B23CC3">
              <w:rPr>
                <w:rFonts w:cs="Arial"/>
                <w:b/>
                <w:bCs/>
                <w:sz w:val="16"/>
                <w:szCs w:val="18"/>
              </w:rPr>
              <w:t>Nota:</w:t>
            </w:r>
            <w:r w:rsidRPr="00B23CC3">
              <w:rPr>
                <w:rFonts w:cs="Arial"/>
                <w:sz w:val="16"/>
                <w:szCs w:val="18"/>
              </w:rPr>
              <w:t xml:space="preserve"> </w:t>
            </w:r>
            <w:r w:rsidRPr="00B23CC3">
              <w:rPr>
                <w:rStyle w:val="text1"/>
                <w:rFonts w:ascii="Arial" w:hAnsi="Arial" w:cs="Arial"/>
                <w:i/>
                <w:sz w:val="16"/>
                <w:szCs w:val="18"/>
              </w:rPr>
              <w:t>A Lei de Bases da Atividade Física e do Desporto – aprovada pela Lei nº 5/2007, de 16 de Janeiro –, veio estabelecer um novo regime legal para aquele acto, porquanto, estabelece, no nº 2 do artigo 40º, que, no âmbito das atividades físicas e desportivas desenvolvidas nas instalações desportivas supramencionadas, constitui especial obrigação do praticante assegurar-se, previamente, de que não tem quaisquer contraindicações para a sua prática</w:t>
            </w:r>
            <w:r w:rsidR="00FF7844" w:rsidRPr="00B23CC3">
              <w:rPr>
                <w:rStyle w:val="text1"/>
                <w:rFonts w:ascii="Arial" w:hAnsi="Arial" w:cs="Arial"/>
                <w:i/>
                <w:sz w:val="16"/>
                <w:szCs w:val="18"/>
              </w:rPr>
              <w:t>.</w:t>
            </w:r>
          </w:p>
        </w:tc>
      </w:tr>
      <w:tr w:rsidR="00BD7A06" w:rsidRPr="00BD7A06" w14:paraId="07765AC3" w14:textId="77777777" w:rsidTr="00B23CC3">
        <w:trPr>
          <w:gridBefore w:val="1"/>
          <w:wBefore w:w="72" w:type="dxa"/>
          <w:trHeight w:val="242"/>
        </w:trPr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D245A" w14:textId="77777777" w:rsidR="00BD7A06" w:rsidRPr="00BD7A06" w:rsidRDefault="00BD7A06" w:rsidP="00E067A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349" w:type="dxa"/>
            <w:gridSpan w:val="10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7442179" w14:textId="77777777" w:rsidR="00BD7A06" w:rsidRPr="00BD7A06" w:rsidRDefault="00BD7A06" w:rsidP="00134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7A06">
              <w:rPr>
                <w:rFonts w:ascii="Arial" w:hAnsi="Arial" w:cs="Arial"/>
                <w:sz w:val="18"/>
                <w:szCs w:val="18"/>
              </w:rPr>
              <w:t xml:space="preserve">Declaro que possuo a robustez física adequada às práticas das atividades físicas e desportivas para as quais me inscrevo na época de </w:t>
            </w:r>
            <w:r w:rsidR="0013401C">
              <w:rPr>
                <w:rFonts w:ascii="Arial" w:hAnsi="Arial" w:cs="Arial"/>
                <w:sz w:val="18"/>
                <w:szCs w:val="18"/>
              </w:rPr>
              <w:t>20__</w:t>
            </w:r>
            <w:r w:rsidRPr="00BD7A06">
              <w:rPr>
                <w:rFonts w:ascii="Arial" w:hAnsi="Arial" w:cs="Arial"/>
                <w:sz w:val="18"/>
                <w:szCs w:val="18"/>
              </w:rPr>
              <w:t>/20</w:t>
            </w:r>
            <w:r w:rsidR="0013401C">
              <w:rPr>
                <w:rFonts w:ascii="Arial" w:hAnsi="Arial" w:cs="Arial"/>
                <w:sz w:val="18"/>
                <w:szCs w:val="18"/>
              </w:rPr>
              <w:t>__.</w:t>
            </w:r>
          </w:p>
        </w:tc>
      </w:tr>
      <w:tr w:rsidR="00BD7A06" w:rsidRPr="00BD7A06" w14:paraId="1231BE67" w14:textId="77777777" w:rsidTr="00B23CC3">
        <w:trPr>
          <w:gridBefore w:val="1"/>
          <w:wBefore w:w="72" w:type="dxa"/>
          <w:trHeight w:val="220"/>
        </w:trPr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FEB5B0" w14:textId="77777777" w:rsidR="00BD7A06" w:rsidRPr="00BD7A06" w:rsidRDefault="00BD7A06" w:rsidP="00E067A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349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D7AA69" w14:textId="77777777" w:rsidR="00BD7A06" w:rsidRPr="00BD7A06" w:rsidRDefault="00BD7A06" w:rsidP="00E067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A06" w:rsidRPr="00BD7A06" w14:paraId="0BEE147D" w14:textId="77777777" w:rsidTr="00B23CC3">
        <w:trPr>
          <w:gridBefore w:val="1"/>
          <w:wBefore w:w="72" w:type="dxa"/>
          <w:trHeight w:val="267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6D064" w14:textId="77777777" w:rsidR="00BD7A06" w:rsidRPr="00BD7A06" w:rsidRDefault="00BD7A06" w:rsidP="00E067A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74" w:type="dxa"/>
            <w:gridSpan w:val="11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642A10B" w14:textId="77777777" w:rsidR="00B23CC3" w:rsidRPr="00BD7A06" w:rsidRDefault="00BD7A06" w:rsidP="00E067A6">
            <w:pPr>
              <w:rPr>
                <w:rFonts w:ascii="Arial" w:hAnsi="Arial" w:cs="Arial"/>
                <w:sz w:val="18"/>
                <w:szCs w:val="18"/>
              </w:rPr>
            </w:pPr>
            <w:r w:rsidRPr="00BD7A06">
              <w:rPr>
                <w:rFonts w:ascii="Arial" w:hAnsi="Arial" w:cs="Arial"/>
                <w:sz w:val="18"/>
                <w:szCs w:val="18"/>
              </w:rPr>
              <w:t xml:space="preserve">Sendo o(a) educando(a) menor de idade, declaro que possui a robustez física adequada às práticas das atividades físicas e desportivas para as quais (o)a inscrevo na época </w:t>
            </w:r>
            <w:r w:rsidR="0013401C" w:rsidRPr="00BD7A06">
              <w:rPr>
                <w:rFonts w:ascii="Arial" w:hAnsi="Arial" w:cs="Arial"/>
                <w:sz w:val="18"/>
                <w:szCs w:val="18"/>
              </w:rPr>
              <w:t xml:space="preserve">de </w:t>
            </w:r>
            <w:r w:rsidR="0013401C">
              <w:rPr>
                <w:rFonts w:ascii="Arial" w:hAnsi="Arial" w:cs="Arial"/>
                <w:sz w:val="18"/>
                <w:szCs w:val="18"/>
              </w:rPr>
              <w:t>20__</w:t>
            </w:r>
            <w:r w:rsidR="0013401C" w:rsidRPr="00BD7A06">
              <w:rPr>
                <w:rFonts w:ascii="Arial" w:hAnsi="Arial" w:cs="Arial"/>
                <w:sz w:val="18"/>
                <w:szCs w:val="18"/>
              </w:rPr>
              <w:t>/20</w:t>
            </w:r>
            <w:r w:rsidR="0013401C">
              <w:rPr>
                <w:rFonts w:ascii="Arial" w:hAnsi="Arial" w:cs="Arial"/>
                <w:sz w:val="18"/>
                <w:szCs w:val="18"/>
              </w:rPr>
              <w:t>__.</w:t>
            </w:r>
          </w:p>
        </w:tc>
      </w:tr>
      <w:tr w:rsidR="00BD7A06" w:rsidRPr="00BD7A06" w14:paraId="34FF1C98" w14:textId="77777777" w:rsidTr="00B23CC3">
        <w:trPr>
          <w:gridBefore w:val="1"/>
          <w:wBefore w:w="72" w:type="dxa"/>
          <w:trHeight w:val="229"/>
        </w:trPr>
        <w:tc>
          <w:tcPr>
            <w:tcW w:w="2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072C0D" w14:textId="77777777" w:rsidR="00BD7A06" w:rsidRPr="00BD7A06" w:rsidRDefault="00BD7A06" w:rsidP="00E067A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74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A21919" w14:textId="77777777" w:rsidR="00BD7A06" w:rsidRPr="00BD7A06" w:rsidRDefault="00BD7A06" w:rsidP="00E067A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3CC3" w:rsidRPr="00BD7A06" w14:paraId="46B8736E" w14:textId="77777777" w:rsidTr="00B23CC3">
        <w:trPr>
          <w:gridBefore w:val="1"/>
          <w:wBefore w:w="72" w:type="dxa"/>
          <w:trHeight w:val="242"/>
        </w:trPr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18F9B" w14:textId="77777777" w:rsidR="00B23CC3" w:rsidRPr="00BD7A06" w:rsidRDefault="00B23CC3" w:rsidP="009032E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349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024FDC2" w14:textId="77777777" w:rsidR="00B23CC3" w:rsidRPr="00BD7A06" w:rsidRDefault="00B23CC3" w:rsidP="00B23CC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Autorizo o uso de imagem para fins de divulgação das atividades realizadas na Piscina.</w:t>
            </w:r>
          </w:p>
        </w:tc>
      </w:tr>
      <w:tr w:rsidR="00B23CC3" w:rsidRPr="00BD7A06" w14:paraId="238601FE" w14:textId="77777777" w:rsidTr="00B23CC3">
        <w:trPr>
          <w:gridBefore w:val="1"/>
          <w:wBefore w:w="72" w:type="dxa"/>
          <w:trHeight w:val="135"/>
        </w:trPr>
        <w:tc>
          <w:tcPr>
            <w:tcW w:w="1063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3CABC7" w14:textId="77777777" w:rsidR="00B23CC3" w:rsidRPr="00021561" w:rsidRDefault="00B23CC3" w:rsidP="00E067A6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B23CC3" w:rsidRPr="00BD7A06" w14:paraId="74A8CC42" w14:textId="77777777" w:rsidTr="00B23CC3">
        <w:trPr>
          <w:gridBefore w:val="1"/>
          <w:wBefore w:w="72" w:type="dxa"/>
          <w:trHeight w:val="242"/>
        </w:trPr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8B5D1" w14:textId="77777777" w:rsidR="00B23CC3" w:rsidRPr="00BD7A06" w:rsidRDefault="00B23CC3" w:rsidP="009032E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349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30D0EFF" w14:textId="77777777" w:rsidR="00B23CC3" w:rsidRPr="00BD7A06" w:rsidRDefault="00B23CC3" w:rsidP="00B23CC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Não autorizo o uso de imagem para fins de divulgação das atividades realizadas na Piscina</w:t>
            </w:r>
            <w:r w:rsidR="00C31C4A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BD7A06" w:rsidRPr="00BD7A06" w14:paraId="16DEB4AB" w14:textId="77777777" w:rsidTr="00B23CC3">
        <w:trPr>
          <w:gridBefore w:val="1"/>
          <w:wBefore w:w="72" w:type="dxa"/>
          <w:trHeight w:val="135"/>
        </w:trPr>
        <w:tc>
          <w:tcPr>
            <w:tcW w:w="1063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D9C6F4" w14:textId="77777777" w:rsidR="00BD7A06" w:rsidRPr="00021561" w:rsidRDefault="00BD7A06" w:rsidP="00E067A6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021561" w:rsidRPr="00165135" w14:paraId="5DA7A5AD" w14:textId="77777777" w:rsidTr="00B23CC3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2" w:type="dxa"/>
          <w:wAfter w:w="9" w:type="dxa"/>
          <w:trHeight w:val="252"/>
        </w:trPr>
        <w:tc>
          <w:tcPr>
            <w:tcW w:w="1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9DCA3D" w14:textId="77777777" w:rsidR="00021561" w:rsidRPr="00165135" w:rsidRDefault="00021561" w:rsidP="000215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Sesimbra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1F511A" w14:textId="77777777" w:rsidR="00021561" w:rsidRPr="00165135" w:rsidRDefault="00021561" w:rsidP="00F23F7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3DEBA9" w14:textId="77777777" w:rsidR="00021561" w:rsidRPr="00165135" w:rsidRDefault="00021561" w:rsidP="00F23F7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65135">
              <w:rPr>
                <w:rFonts w:ascii="Arial" w:hAnsi="Arial" w:cs="Arial"/>
                <w:b/>
                <w:sz w:val="16"/>
                <w:szCs w:val="16"/>
              </w:rPr>
              <w:t>/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F9C3DC" w14:textId="77777777" w:rsidR="00021561" w:rsidRPr="00165135" w:rsidRDefault="00021561" w:rsidP="00F23F7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40D498" w14:textId="77777777" w:rsidR="00021561" w:rsidRPr="00165135" w:rsidRDefault="00021561" w:rsidP="00F23F7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65135">
              <w:rPr>
                <w:rFonts w:ascii="Arial" w:hAnsi="Arial" w:cs="Arial"/>
                <w:b/>
                <w:sz w:val="16"/>
                <w:szCs w:val="16"/>
              </w:rPr>
              <w:t>/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23141B" w14:textId="10454A89" w:rsidR="00021561" w:rsidRPr="00165135" w:rsidRDefault="00021561" w:rsidP="00F23F71">
            <w:pPr>
              <w:rPr>
                <w:rFonts w:ascii="Arial" w:hAnsi="Arial" w:cs="Arial"/>
                <w:b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3B1409" w14:textId="77777777" w:rsidR="00021561" w:rsidRPr="00165135" w:rsidRDefault="00021561" w:rsidP="00F23F7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23EF08" w14:textId="77777777" w:rsidR="00021561" w:rsidRPr="00165135" w:rsidRDefault="00021561" w:rsidP="000215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65135">
              <w:rPr>
                <w:rFonts w:ascii="Arial" w:hAnsi="Arial" w:cs="Arial"/>
                <w:sz w:val="16"/>
                <w:szCs w:val="16"/>
              </w:rPr>
              <w:t xml:space="preserve">O </w:t>
            </w:r>
            <w:r>
              <w:rPr>
                <w:rFonts w:ascii="Arial" w:hAnsi="Arial" w:cs="Arial"/>
                <w:sz w:val="16"/>
                <w:szCs w:val="16"/>
              </w:rPr>
              <w:t>Declarante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2C75D1" w14:textId="77777777" w:rsidR="00021561" w:rsidRPr="00165135" w:rsidRDefault="00021561" w:rsidP="00F23F7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64355AD" w14:textId="77777777" w:rsidR="00E067A6" w:rsidRPr="00BD7A06" w:rsidRDefault="00E067A6" w:rsidP="00E067A6">
      <w:pPr>
        <w:rPr>
          <w:rFonts w:ascii="Arial" w:hAnsi="Arial" w:cs="Arial"/>
          <w:sz w:val="18"/>
          <w:szCs w:val="18"/>
        </w:rPr>
      </w:pPr>
    </w:p>
    <w:p w14:paraId="1A965116" w14:textId="77777777" w:rsidR="00E067A6" w:rsidRPr="00021561" w:rsidRDefault="00E067A6" w:rsidP="00E067A6">
      <w:pPr>
        <w:rPr>
          <w:rFonts w:ascii="Arial" w:hAnsi="Arial" w:cs="Arial"/>
          <w:sz w:val="4"/>
          <w:szCs w:val="4"/>
        </w:rPr>
      </w:pPr>
    </w:p>
    <w:p w14:paraId="7DF4E37C" w14:textId="77777777" w:rsidR="00E067A6" w:rsidRPr="00021561" w:rsidRDefault="00E067A6" w:rsidP="00E067A6">
      <w:pPr>
        <w:rPr>
          <w:rFonts w:ascii="Arial" w:hAnsi="Arial" w:cs="Arial"/>
          <w:sz w:val="4"/>
          <w:szCs w:val="4"/>
        </w:rPr>
      </w:pPr>
    </w:p>
    <w:p w14:paraId="44FB30F8" w14:textId="77777777" w:rsidR="00631F4A" w:rsidRPr="00BD7A06" w:rsidRDefault="00631F4A" w:rsidP="00E067A6">
      <w:pPr>
        <w:rPr>
          <w:rFonts w:ascii="Arial" w:hAnsi="Arial" w:cs="Arial"/>
          <w:sz w:val="18"/>
          <w:szCs w:val="18"/>
        </w:rPr>
      </w:pPr>
    </w:p>
    <w:sectPr w:rsidR="00631F4A" w:rsidRPr="00BD7A06" w:rsidSect="00FF7844">
      <w:headerReference w:type="default" r:id="rId6"/>
      <w:footerReference w:type="default" r:id="rId7"/>
      <w:pgSz w:w="11906" w:h="16838"/>
      <w:pgMar w:top="1417" w:right="1701" w:bottom="1417" w:left="1701" w:header="62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8D185A" w14:textId="77777777" w:rsidR="00AE3065" w:rsidRDefault="00AE3065">
      <w:r>
        <w:separator/>
      </w:r>
    </w:p>
  </w:endnote>
  <w:endnote w:type="continuationSeparator" w:id="0">
    <w:p w14:paraId="55EB46FA" w14:textId="77777777" w:rsidR="00AE3065" w:rsidRDefault="00AE3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32" w:type="dxa"/>
      <w:tblInd w:w="-1026" w:type="dxa"/>
      <w:tblLook w:val="01E0" w:firstRow="1" w:lastRow="1" w:firstColumn="1" w:lastColumn="1" w:noHBand="0" w:noVBand="0"/>
    </w:tblPr>
    <w:tblGrid>
      <w:gridCol w:w="3732"/>
      <w:gridCol w:w="3308"/>
      <w:gridCol w:w="3592"/>
    </w:tblGrid>
    <w:tr w:rsidR="00E067A6" w:rsidRPr="005C3F43" w14:paraId="5268996F" w14:textId="77777777" w:rsidTr="00021561">
      <w:trPr>
        <w:trHeight w:val="895"/>
      </w:trPr>
      <w:tc>
        <w:tcPr>
          <w:tcW w:w="3732" w:type="dxa"/>
          <w:vAlign w:val="center"/>
        </w:tcPr>
        <w:p w14:paraId="572B1470" w14:textId="77777777" w:rsidR="00FF7844" w:rsidRPr="00C31C4A" w:rsidRDefault="00FF7844" w:rsidP="00FF7844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16"/>
              <w:szCs w:val="16"/>
            </w:rPr>
          </w:pPr>
          <w:r w:rsidRPr="00C31C4A">
            <w:rPr>
              <w:rFonts w:ascii="Arial" w:hAnsi="Arial" w:cs="Arial"/>
              <w:b/>
              <w:sz w:val="16"/>
              <w:szCs w:val="16"/>
            </w:rPr>
            <w:t>Assunto:</w:t>
          </w:r>
          <w:r w:rsidRPr="00C31C4A">
            <w:rPr>
              <w:rFonts w:ascii="Arial" w:hAnsi="Arial" w:cs="Arial"/>
              <w:sz w:val="16"/>
              <w:szCs w:val="16"/>
            </w:rPr>
            <w:t xml:space="preserve"> Declaração Piscina de Sesimbra </w:t>
          </w:r>
        </w:p>
        <w:p w14:paraId="3A31DFC0" w14:textId="77777777" w:rsidR="00E067A6" w:rsidRPr="00C31C4A" w:rsidRDefault="00C31C4A" w:rsidP="00FF7844">
          <w:pPr>
            <w:pStyle w:val="Rodap"/>
            <w:rPr>
              <w:rFonts w:ascii="Arial" w:hAnsi="Arial" w:cs="Arial"/>
              <w:b/>
              <w:sz w:val="16"/>
              <w:szCs w:val="16"/>
            </w:rPr>
          </w:pPr>
          <w:r w:rsidRPr="00C31C4A">
            <w:rPr>
              <w:rFonts w:ascii="Arial" w:hAnsi="Arial" w:cs="Arial"/>
              <w:sz w:val="16"/>
              <w:szCs w:val="20"/>
            </w:rPr>
            <w:t>CMS/Desp-01/00</w:t>
          </w:r>
        </w:p>
      </w:tc>
      <w:tc>
        <w:tcPr>
          <w:tcW w:w="3308" w:type="dxa"/>
          <w:vAlign w:val="center"/>
        </w:tcPr>
        <w:p w14:paraId="5C08EB65" w14:textId="77777777" w:rsidR="00E067A6" w:rsidRPr="00C31C4A" w:rsidRDefault="00E067A6" w:rsidP="00F23F71">
          <w:pPr>
            <w:pStyle w:val="Rodap"/>
            <w:jc w:val="center"/>
            <w:rPr>
              <w:rFonts w:ascii="Arial" w:hAnsi="Arial" w:cs="Arial"/>
              <w:sz w:val="16"/>
            </w:rPr>
          </w:pPr>
          <w:r w:rsidRPr="00C31C4A">
            <w:rPr>
              <w:rStyle w:val="Nmerodepgina"/>
              <w:rFonts w:ascii="Arial" w:hAnsi="Arial" w:cs="Arial"/>
              <w:sz w:val="16"/>
            </w:rPr>
            <w:t xml:space="preserve">Página </w:t>
          </w:r>
          <w:r w:rsidR="009F1B70" w:rsidRPr="00C31C4A">
            <w:rPr>
              <w:rStyle w:val="Nmerodepgina"/>
              <w:rFonts w:ascii="Arial" w:hAnsi="Arial" w:cs="Arial"/>
              <w:sz w:val="16"/>
            </w:rPr>
            <w:fldChar w:fldCharType="begin"/>
          </w:r>
          <w:r w:rsidRPr="00C31C4A">
            <w:rPr>
              <w:rStyle w:val="Nmerodepgina"/>
              <w:rFonts w:ascii="Arial" w:hAnsi="Arial" w:cs="Arial"/>
              <w:sz w:val="16"/>
            </w:rPr>
            <w:instrText xml:space="preserve"> PAGE </w:instrText>
          </w:r>
          <w:r w:rsidR="009F1B70" w:rsidRPr="00C31C4A">
            <w:rPr>
              <w:rStyle w:val="Nmerodepgina"/>
              <w:rFonts w:ascii="Arial" w:hAnsi="Arial" w:cs="Arial"/>
              <w:sz w:val="16"/>
            </w:rPr>
            <w:fldChar w:fldCharType="separate"/>
          </w:r>
          <w:r w:rsidR="00F12FA0">
            <w:rPr>
              <w:rStyle w:val="Nmerodepgina"/>
              <w:rFonts w:ascii="Arial" w:hAnsi="Arial" w:cs="Arial"/>
              <w:noProof/>
              <w:sz w:val="16"/>
            </w:rPr>
            <w:t>1</w:t>
          </w:r>
          <w:r w:rsidR="009F1B70" w:rsidRPr="00C31C4A">
            <w:rPr>
              <w:rStyle w:val="Nmerodepgina"/>
              <w:rFonts w:ascii="Arial" w:hAnsi="Arial" w:cs="Arial"/>
              <w:sz w:val="16"/>
            </w:rPr>
            <w:fldChar w:fldCharType="end"/>
          </w:r>
          <w:r w:rsidRPr="00C31C4A">
            <w:rPr>
              <w:rStyle w:val="Nmerodepgina"/>
              <w:rFonts w:ascii="Arial" w:hAnsi="Arial" w:cs="Arial"/>
              <w:sz w:val="16"/>
            </w:rPr>
            <w:t xml:space="preserve"> de </w:t>
          </w:r>
          <w:r w:rsidR="009F1B70" w:rsidRPr="00C31C4A">
            <w:rPr>
              <w:rStyle w:val="Nmerodepgina"/>
              <w:rFonts w:ascii="Arial" w:hAnsi="Arial" w:cs="Arial"/>
              <w:sz w:val="16"/>
            </w:rPr>
            <w:fldChar w:fldCharType="begin"/>
          </w:r>
          <w:r w:rsidRPr="00C31C4A">
            <w:rPr>
              <w:rStyle w:val="Nmerodepgina"/>
              <w:rFonts w:ascii="Arial" w:hAnsi="Arial" w:cs="Arial"/>
              <w:sz w:val="16"/>
            </w:rPr>
            <w:instrText xml:space="preserve"> NUMPAGES </w:instrText>
          </w:r>
          <w:r w:rsidR="009F1B70" w:rsidRPr="00C31C4A">
            <w:rPr>
              <w:rStyle w:val="Nmerodepgina"/>
              <w:rFonts w:ascii="Arial" w:hAnsi="Arial" w:cs="Arial"/>
              <w:sz w:val="16"/>
            </w:rPr>
            <w:fldChar w:fldCharType="separate"/>
          </w:r>
          <w:r w:rsidR="00F12FA0">
            <w:rPr>
              <w:rStyle w:val="Nmerodepgina"/>
              <w:rFonts w:ascii="Arial" w:hAnsi="Arial" w:cs="Arial"/>
              <w:noProof/>
              <w:sz w:val="16"/>
            </w:rPr>
            <w:t>1</w:t>
          </w:r>
          <w:r w:rsidR="009F1B70" w:rsidRPr="00C31C4A">
            <w:rPr>
              <w:rStyle w:val="Nmerodepgina"/>
              <w:rFonts w:ascii="Arial" w:hAnsi="Arial" w:cs="Arial"/>
              <w:sz w:val="16"/>
            </w:rPr>
            <w:fldChar w:fldCharType="end"/>
          </w:r>
        </w:p>
      </w:tc>
      <w:tc>
        <w:tcPr>
          <w:tcW w:w="3592" w:type="dxa"/>
          <w:vAlign w:val="center"/>
        </w:tcPr>
        <w:p w14:paraId="1DA6542E" w14:textId="77777777" w:rsidR="00E067A6" w:rsidRPr="00B06676" w:rsidRDefault="00FF7844" w:rsidP="00F23F71">
          <w:pPr>
            <w:pStyle w:val="Rodap"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2B424A61" wp14:editId="292C27EF">
                <wp:extent cx="1409700" cy="723900"/>
                <wp:effectExtent l="0" t="0" r="0" b="0"/>
                <wp:docPr id="3" name="Imagem 1" descr="Descrição: 9001 + IQNe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crição: 9001 + IQNe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041E394" w14:textId="77777777" w:rsidR="00F23F71" w:rsidRPr="0099181A" w:rsidRDefault="00F23F71" w:rsidP="00E067A6">
    <w:pPr>
      <w:pStyle w:val="Rodap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95FD91" w14:textId="77777777" w:rsidR="00AE3065" w:rsidRDefault="00AE3065">
      <w:r>
        <w:separator/>
      </w:r>
    </w:p>
  </w:footnote>
  <w:footnote w:type="continuationSeparator" w:id="0">
    <w:p w14:paraId="00AB5FDB" w14:textId="77777777" w:rsidR="00AE3065" w:rsidRDefault="00AE30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2B00AE" w14:textId="77777777" w:rsidR="00F23F71" w:rsidRDefault="00FF7844">
    <w:pPr>
      <w:pStyle w:val="Cabealho"/>
      <w:tabs>
        <w:tab w:val="clear" w:pos="8504"/>
        <w:tab w:val="right" w:pos="9720"/>
      </w:tabs>
      <w:ind w:left="-720" w:right="-1216"/>
      <w:jc w:val="center"/>
    </w:pPr>
    <w:r>
      <w:rPr>
        <w:noProof/>
      </w:rPr>
      <w:drawing>
        <wp:inline distT="0" distB="0" distL="0" distR="0" wp14:anchorId="38222635" wp14:editId="07777777">
          <wp:extent cx="2571750" cy="1028700"/>
          <wp:effectExtent l="0" t="0" r="0" b="0"/>
          <wp:docPr id="2" name="Imagem 1" descr="89EB1C7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89EB1C7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F4A"/>
    <w:rsid w:val="00021561"/>
    <w:rsid w:val="00043583"/>
    <w:rsid w:val="0013401C"/>
    <w:rsid w:val="00134DE7"/>
    <w:rsid w:val="00135A5D"/>
    <w:rsid w:val="002E5CFD"/>
    <w:rsid w:val="00325F7D"/>
    <w:rsid w:val="003D1FC6"/>
    <w:rsid w:val="005028D2"/>
    <w:rsid w:val="005150D5"/>
    <w:rsid w:val="005628F0"/>
    <w:rsid w:val="00564877"/>
    <w:rsid w:val="00631F4A"/>
    <w:rsid w:val="006D1719"/>
    <w:rsid w:val="009F1B70"/>
    <w:rsid w:val="00AE3065"/>
    <w:rsid w:val="00B23CC3"/>
    <w:rsid w:val="00B26679"/>
    <w:rsid w:val="00B62843"/>
    <w:rsid w:val="00BD7A06"/>
    <w:rsid w:val="00BE6907"/>
    <w:rsid w:val="00C31C4A"/>
    <w:rsid w:val="00C517FE"/>
    <w:rsid w:val="00D90A12"/>
    <w:rsid w:val="00E067A6"/>
    <w:rsid w:val="00E45D15"/>
    <w:rsid w:val="00E7446A"/>
    <w:rsid w:val="00EB00D4"/>
    <w:rsid w:val="00F12FA0"/>
    <w:rsid w:val="00F23F71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79624C"/>
  <w15:docId w15:val="{11B9FCD0-EFCF-44F2-AD3A-9D5171924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DE7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134D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134DE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rsid w:val="00134DE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134DE7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rsid w:val="00134DE7"/>
    <w:rPr>
      <w:color w:val="0000FF"/>
      <w:u w:val="single"/>
    </w:rPr>
  </w:style>
  <w:style w:type="character" w:customStyle="1" w:styleId="RodapCarter">
    <w:name w:val="Rodapé Caráter"/>
    <w:link w:val="Rodap"/>
    <w:rsid w:val="00E067A6"/>
    <w:rPr>
      <w:sz w:val="24"/>
      <w:szCs w:val="24"/>
    </w:rPr>
  </w:style>
  <w:style w:type="character" w:styleId="Nmerodepgina">
    <w:name w:val="page number"/>
    <w:rsid w:val="00E067A6"/>
  </w:style>
  <w:style w:type="paragraph" w:customStyle="1" w:styleId="Estilo1">
    <w:name w:val="Estilo1"/>
    <w:basedOn w:val="Normal"/>
    <w:qFormat/>
    <w:rsid w:val="00BD7A06"/>
    <w:pPr>
      <w:tabs>
        <w:tab w:val="right" w:leader="underscore" w:pos="8505"/>
      </w:tabs>
      <w:spacing w:after="200" w:line="360" w:lineRule="auto"/>
      <w:jc w:val="both"/>
    </w:pPr>
    <w:rPr>
      <w:rFonts w:ascii="Arial" w:eastAsia="Calibri" w:hAnsi="Arial"/>
      <w:szCs w:val="22"/>
      <w:lang w:eastAsia="en-US"/>
    </w:rPr>
  </w:style>
  <w:style w:type="character" w:customStyle="1" w:styleId="text1">
    <w:name w:val="text1"/>
    <w:rsid w:val="00BD7A06"/>
    <w:rPr>
      <w:rFonts w:ascii="Trebuchet MS" w:hAnsi="Trebuchet MS" w:hint="default"/>
      <w:i w:val="0"/>
      <w:iCs w:val="0"/>
      <w:strike w:val="0"/>
      <w:dstrike w:val="0"/>
      <w:color w:val="444444"/>
      <w:sz w:val="14"/>
      <w:szCs w:val="1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1440</Characters>
  <Application>Microsoft Office Word</Application>
  <DocSecurity>0</DocSecurity>
  <Lines>12</Lines>
  <Paragraphs>3</Paragraphs>
  <ScaleCrop>false</ScaleCrop>
  <Company>Câmara Municipal de Sesimbra</Company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Guia de Remessa de Documentos</dc:title>
  <dc:subject/>
  <dc:creator>paulam</dc:creator>
  <cp:keywords/>
  <dc:description/>
  <cp:lastModifiedBy>Jorge Santos</cp:lastModifiedBy>
  <cp:revision>9</cp:revision>
  <cp:lastPrinted>2019-10-04T10:36:00Z</cp:lastPrinted>
  <dcterms:created xsi:type="dcterms:W3CDTF">2023-06-12T16:07:00Z</dcterms:created>
  <dcterms:modified xsi:type="dcterms:W3CDTF">2024-08-20T09:21:00Z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9319644-b9bd-4a03-8e14-6277c819d907_Enabled">
    <vt:lpwstr>true</vt:lpwstr>
  </property>
  <property fmtid="{D5CDD505-2E9C-101B-9397-08002B2CF9AE}" pid="3" name="MSIP_Label_59319644-b9bd-4a03-8e14-6277c819d907_SetDate">
    <vt:lpwstr>2023-06-12T16:07:18Z</vt:lpwstr>
  </property>
  <property fmtid="{D5CDD505-2E9C-101B-9397-08002B2CF9AE}" pid="4" name="MSIP_Label_59319644-b9bd-4a03-8e14-6277c819d907_Method">
    <vt:lpwstr>Standard</vt:lpwstr>
  </property>
  <property fmtid="{D5CDD505-2E9C-101B-9397-08002B2CF9AE}" pid="5" name="MSIP_Label_59319644-b9bd-4a03-8e14-6277c819d907_Name">
    <vt:lpwstr>All Employees and Restriccted</vt:lpwstr>
  </property>
  <property fmtid="{D5CDD505-2E9C-101B-9397-08002B2CF9AE}" pid="6" name="MSIP_Label_59319644-b9bd-4a03-8e14-6277c819d907_SiteId">
    <vt:lpwstr>c6b4a932-dbd6-4f70-a15c-31289c0dbb46</vt:lpwstr>
  </property>
  <property fmtid="{D5CDD505-2E9C-101B-9397-08002B2CF9AE}" pid="7" name="MSIP_Label_59319644-b9bd-4a03-8e14-6277c819d907_ActionId">
    <vt:lpwstr>674caefc-1916-4412-845c-a85e55b298cf</vt:lpwstr>
  </property>
  <property fmtid="{D5CDD505-2E9C-101B-9397-08002B2CF9AE}" pid="8" name="MSIP_Label_59319644-b9bd-4a03-8e14-6277c819d907_ContentBits">
    <vt:lpwstr>0</vt:lpwstr>
  </property>
</Properties>
</file>